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710"/>
      </w:tblGrid>
      <w:tr w:rsidR="00B07739" w14:paraId="6006A6D5" w14:textId="77777777" w:rsidTr="00B07739">
        <w:tc>
          <w:tcPr>
            <w:tcW w:w="4785" w:type="dxa"/>
          </w:tcPr>
          <w:p w14:paraId="61F377D8" w14:textId="77777777" w:rsidR="00B07739" w:rsidRDefault="00B07739"/>
        </w:tc>
        <w:tc>
          <w:tcPr>
            <w:tcW w:w="4786" w:type="dxa"/>
          </w:tcPr>
          <w:p w14:paraId="54497DB9" w14:textId="77777777" w:rsidR="00176222" w:rsidRPr="00176222" w:rsidRDefault="00176222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2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2268FD66" w14:textId="77777777" w:rsidR="00176222" w:rsidRPr="00176222" w:rsidRDefault="00176222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22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Северский район</w:t>
            </w:r>
          </w:p>
          <w:p w14:paraId="30CDE7B4" w14:textId="77777777" w:rsidR="00176222" w:rsidRDefault="00102EC2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 2023</w:t>
            </w:r>
            <w:r w:rsidR="00176222" w:rsidRPr="00176222">
              <w:rPr>
                <w:rFonts w:ascii="Times New Roman" w:hAnsi="Times New Roman" w:cs="Times New Roman"/>
                <w:sz w:val="28"/>
                <w:szCs w:val="28"/>
              </w:rPr>
              <w:t xml:space="preserve"> года №___</w:t>
            </w:r>
          </w:p>
          <w:p w14:paraId="663EC053" w14:textId="77777777" w:rsidR="00176222" w:rsidRDefault="00176222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52B7D" w14:textId="77777777" w:rsidR="00176222" w:rsidRDefault="00176222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420D24" w14:textId="77777777" w:rsidR="00176222" w:rsidRDefault="00176222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FED06E" w14:textId="77777777" w:rsidR="00B07739" w:rsidRDefault="00176222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07739" w:rsidRPr="00B0773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7E8EE832" w14:textId="77777777" w:rsid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Северский район</w:t>
            </w:r>
          </w:p>
          <w:p w14:paraId="4B6EB701" w14:textId="77777777" w:rsid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102EC2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 w:rsidR="00D26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B4B">
              <w:rPr>
                <w:rFonts w:ascii="Times New Roman" w:hAnsi="Times New Roman" w:cs="Times New Roman"/>
                <w:sz w:val="28"/>
                <w:szCs w:val="28"/>
              </w:rPr>
              <w:t>декаб</w:t>
            </w:r>
            <w:r w:rsidR="00176222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r w:rsidR="005F6C5F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263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2E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6C5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02EC2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  <w:p w14:paraId="716F907B" w14:textId="77777777" w:rsidR="00B07739" w:rsidRP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3B25CC" w14:textId="77777777" w:rsidR="007725ED" w:rsidRDefault="007725ED"/>
    <w:p w14:paraId="4A25FCF1" w14:textId="77777777" w:rsidR="005F6C5F" w:rsidRDefault="005F6C5F"/>
    <w:p w14:paraId="2E6590E1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Иные межбюджетные трансферты из бюджетов</w:t>
      </w:r>
    </w:p>
    <w:p w14:paraId="0973CDBA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поселений на осуществление органами местного</w:t>
      </w:r>
    </w:p>
    <w:p w14:paraId="3AA7FEB6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самоуправления муниципального образования Северский район</w:t>
      </w:r>
    </w:p>
    <w:p w14:paraId="59E3510D" w14:textId="77777777" w:rsidR="00E91578" w:rsidRDefault="00E91578" w:rsidP="00E91578">
      <w:p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части полномочий </w:t>
      </w:r>
      <w:r w:rsidRPr="00E9157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на определение поставщиков (подрядчиков, исполнителей) при осуществлении закупок товаров, работ, услуг для обеспече</w:t>
      </w:r>
      <w:r w:rsidR="00655C5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ния муниципальных нужд поселений</w:t>
      </w:r>
      <w:r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и подведомственных</w:t>
      </w:r>
    </w:p>
    <w:p w14:paraId="00A93DC3" w14:textId="77777777" w:rsidR="00922390" w:rsidRPr="00E91578" w:rsidRDefault="00655C55" w:rsidP="00E91578">
      <w:p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им</w:t>
      </w:r>
      <w:r w:rsidR="00E91578"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учреждений на 20</w:t>
      </w:r>
      <w:r w:rsidR="00102EC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23</w:t>
      </w:r>
      <w:r w:rsidR="00E91578"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год</w:t>
      </w:r>
    </w:p>
    <w:p w14:paraId="77B313BD" w14:textId="77777777" w:rsidR="00E91578" w:rsidRDefault="00E91578" w:rsidP="00B0773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C0938D1" w14:textId="77777777" w:rsidR="00B07739" w:rsidRDefault="00B07739" w:rsidP="00B07739">
      <w:pPr>
        <w:jc w:val="right"/>
        <w:rPr>
          <w:rFonts w:ascii="Times New Roman" w:hAnsi="Times New Roman" w:cs="Times New Roman"/>
          <w:sz w:val="28"/>
          <w:szCs w:val="28"/>
        </w:rPr>
      </w:pPr>
      <w:r w:rsidRPr="0092239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pPr w:leftFromText="180" w:rightFromText="180" w:vertAnchor="text" w:tblpY="1"/>
        <w:tblOverlap w:val="never"/>
        <w:tblW w:w="8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9"/>
        <w:gridCol w:w="2648"/>
      </w:tblGrid>
      <w:tr w:rsidR="00922390" w:rsidRPr="00892064" w14:paraId="43F263E3" w14:textId="77777777" w:rsidTr="00EC3533">
        <w:trPr>
          <w:trHeight w:val="761"/>
        </w:trPr>
        <w:tc>
          <w:tcPr>
            <w:tcW w:w="6239" w:type="dxa"/>
          </w:tcPr>
          <w:p w14:paraId="78D57261" w14:textId="77777777" w:rsidR="00922390" w:rsidRPr="00E91578" w:rsidRDefault="00922390" w:rsidP="00176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91E5E1" w14:textId="77777777" w:rsidR="00922390" w:rsidRPr="00E91578" w:rsidRDefault="0079249F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 поселения</w:t>
            </w:r>
          </w:p>
        </w:tc>
        <w:tc>
          <w:tcPr>
            <w:tcW w:w="2648" w:type="dxa"/>
          </w:tcPr>
          <w:p w14:paraId="0B2CBF49" w14:textId="77777777" w:rsidR="00922390" w:rsidRPr="00E91578" w:rsidRDefault="00922390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B2FF21" w14:textId="77777777" w:rsidR="00922390" w:rsidRPr="00E91578" w:rsidRDefault="0079249F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21DA3" w:rsidRPr="00892064" w14:paraId="77B54822" w14:textId="77777777" w:rsidTr="00EC3533">
        <w:trPr>
          <w:trHeight w:val="373"/>
        </w:trPr>
        <w:tc>
          <w:tcPr>
            <w:tcW w:w="6239" w:type="dxa"/>
          </w:tcPr>
          <w:p w14:paraId="44EEDF92" w14:textId="77777777" w:rsidR="00621DA3" w:rsidRPr="00E91578" w:rsidRDefault="00621DA3" w:rsidP="00176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Афипское </w:t>
            </w: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</w:t>
            </w:r>
            <w:proofErr w:type="gramEnd"/>
            <w:r w:rsidRPr="00E9157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48" w:type="dxa"/>
          </w:tcPr>
          <w:p w14:paraId="1B03B14B" w14:textId="77777777" w:rsidR="00621DA3" w:rsidRPr="008E45E5" w:rsidRDefault="00102EC2" w:rsidP="00176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102E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1480,0</w:t>
            </w:r>
          </w:p>
        </w:tc>
      </w:tr>
      <w:tr w:rsidR="005C1D11" w:rsidRPr="00892064" w14:paraId="1ADD6446" w14:textId="77777777" w:rsidTr="00551B12">
        <w:trPr>
          <w:trHeight w:val="373"/>
        </w:trPr>
        <w:tc>
          <w:tcPr>
            <w:tcW w:w="6239" w:type="dxa"/>
          </w:tcPr>
          <w:p w14:paraId="009D41E8" w14:textId="77777777" w:rsidR="005C1D11" w:rsidRPr="00E91578" w:rsidRDefault="00102EC2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Азов</w:t>
            </w: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1702" w14:textId="77777777" w:rsidR="005C1D11" w:rsidRPr="008E45E5" w:rsidRDefault="00102EC2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22,2</w:t>
            </w:r>
          </w:p>
        </w:tc>
      </w:tr>
      <w:tr w:rsidR="005C1D11" w:rsidRPr="00892064" w14:paraId="15E70A55" w14:textId="77777777" w:rsidTr="00551B12">
        <w:trPr>
          <w:trHeight w:val="388"/>
        </w:trPr>
        <w:tc>
          <w:tcPr>
            <w:tcW w:w="6239" w:type="dxa"/>
          </w:tcPr>
          <w:p w14:paraId="3A5C876B" w14:textId="77777777" w:rsidR="005C1D11" w:rsidRPr="00E91578" w:rsidRDefault="00102EC2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EC2">
              <w:rPr>
                <w:rFonts w:ascii="Times New Roman" w:hAnsi="Times New Roman" w:cs="Times New Roman"/>
                <w:sz w:val="28"/>
                <w:szCs w:val="28"/>
              </w:rPr>
              <w:t>Григорьевское 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D5A0" w14:textId="77777777" w:rsidR="005C1D11" w:rsidRPr="008E45E5" w:rsidRDefault="00102EC2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22,2</w:t>
            </w:r>
          </w:p>
        </w:tc>
      </w:tr>
      <w:tr w:rsidR="005C1D11" w:rsidRPr="00892064" w14:paraId="4C08F90D" w14:textId="77777777" w:rsidTr="00551B12">
        <w:trPr>
          <w:trHeight w:val="373"/>
        </w:trPr>
        <w:tc>
          <w:tcPr>
            <w:tcW w:w="6239" w:type="dxa"/>
          </w:tcPr>
          <w:p w14:paraId="5B8422FD" w14:textId="77777777" w:rsidR="005C1D11" w:rsidRPr="00E91578" w:rsidRDefault="00102EC2" w:rsidP="00102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</w:t>
            </w:r>
            <w:r w:rsidR="005C1D11" w:rsidRPr="00E91578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="00485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</w:t>
            </w:r>
            <w:r w:rsidR="005C1D11" w:rsidRPr="00E9157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</w:t>
            </w:r>
            <w:proofErr w:type="gram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2204" w14:textId="77777777" w:rsidR="005C1D11" w:rsidRPr="008E45E5" w:rsidRDefault="00102EC2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740,0</w:t>
            </w:r>
          </w:p>
        </w:tc>
      </w:tr>
      <w:tr w:rsidR="005C1D11" w:rsidRPr="00892064" w14:paraId="5FEA365F" w14:textId="77777777" w:rsidTr="00551B12">
        <w:trPr>
          <w:trHeight w:val="373"/>
        </w:trPr>
        <w:tc>
          <w:tcPr>
            <w:tcW w:w="6239" w:type="dxa"/>
          </w:tcPr>
          <w:p w14:paraId="0F473C78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Калужское 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8BC7" w14:textId="77777777" w:rsidR="005C1D11" w:rsidRPr="008E45E5" w:rsidRDefault="00102EC2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7,4</w:t>
            </w:r>
          </w:p>
        </w:tc>
      </w:tr>
      <w:tr w:rsidR="005C1D11" w:rsidRPr="00892064" w14:paraId="3B2FA1AE" w14:textId="77777777" w:rsidTr="00551B12">
        <w:trPr>
          <w:trHeight w:val="388"/>
        </w:trPr>
        <w:tc>
          <w:tcPr>
            <w:tcW w:w="6239" w:type="dxa"/>
          </w:tcPr>
          <w:p w14:paraId="3734B5A0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Львовское 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02A" w14:textId="77777777" w:rsidR="005C1D11" w:rsidRPr="008E45E5" w:rsidRDefault="00102EC2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37,0</w:t>
            </w:r>
          </w:p>
        </w:tc>
      </w:tr>
      <w:tr w:rsidR="005C1D11" w:rsidRPr="00892064" w14:paraId="481C4984" w14:textId="77777777" w:rsidTr="00551B12">
        <w:trPr>
          <w:trHeight w:val="373"/>
        </w:trPr>
        <w:tc>
          <w:tcPr>
            <w:tcW w:w="6239" w:type="dxa"/>
          </w:tcPr>
          <w:p w14:paraId="2D5A64F5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CF2F" w14:textId="77777777" w:rsidR="005C1D11" w:rsidRPr="008E45E5" w:rsidRDefault="00102EC2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14,8</w:t>
            </w:r>
          </w:p>
        </w:tc>
      </w:tr>
      <w:tr w:rsidR="005C1D11" w:rsidRPr="00892064" w14:paraId="54E4534B" w14:textId="77777777" w:rsidTr="00551B12">
        <w:trPr>
          <w:trHeight w:val="373"/>
        </w:trPr>
        <w:tc>
          <w:tcPr>
            <w:tcW w:w="6239" w:type="dxa"/>
          </w:tcPr>
          <w:p w14:paraId="003D2825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Новодмитриевское</w:t>
            </w:r>
            <w:proofErr w:type="spellEnd"/>
            <w:r w:rsidR="00485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C917" w14:textId="77777777" w:rsidR="005C1D11" w:rsidRPr="008E45E5" w:rsidRDefault="00102EC2" w:rsidP="00485C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44,4</w:t>
            </w:r>
          </w:p>
        </w:tc>
      </w:tr>
      <w:tr w:rsidR="005C1D11" w:rsidRPr="00892064" w14:paraId="33701243" w14:textId="77777777" w:rsidTr="00551B12">
        <w:trPr>
          <w:trHeight w:val="388"/>
        </w:trPr>
        <w:tc>
          <w:tcPr>
            <w:tcW w:w="6239" w:type="dxa"/>
          </w:tcPr>
          <w:p w14:paraId="565C479A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Северское сельское поселение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B33E" w14:textId="77777777" w:rsidR="005C1D11" w:rsidRPr="008E45E5" w:rsidRDefault="00102EC2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103,6</w:t>
            </w:r>
          </w:p>
        </w:tc>
      </w:tr>
      <w:tr w:rsidR="005C1D11" w:rsidRPr="00892064" w14:paraId="4208C8A4" w14:textId="77777777" w:rsidTr="00551B12">
        <w:trPr>
          <w:trHeight w:val="373"/>
        </w:trPr>
        <w:tc>
          <w:tcPr>
            <w:tcW w:w="6239" w:type="dxa"/>
          </w:tcPr>
          <w:p w14:paraId="6D796BC7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Смоленское 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B085" w14:textId="77777777" w:rsidR="005C1D11" w:rsidRPr="008E45E5" w:rsidRDefault="00102EC2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22,2</w:t>
            </w:r>
          </w:p>
        </w:tc>
      </w:tr>
      <w:tr w:rsidR="00217D98" w:rsidRPr="00892064" w14:paraId="6EC500FD" w14:textId="77777777" w:rsidTr="00551B12">
        <w:trPr>
          <w:trHeight w:val="373"/>
        </w:trPr>
        <w:tc>
          <w:tcPr>
            <w:tcW w:w="6239" w:type="dxa"/>
          </w:tcPr>
          <w:p w14:paraId="66060BC0" w14:textId="77777777" w:rsidR="00217D98" w:rsidRPr="00E91578" w:rsidRDefault="00217D98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Черноморское городское поселение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AC3B" w14:textId="77777777" w:rsidR="00217D98" w:rsidRPr="008E45E5" w:rsidRDefault="00102EC2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5C1D11" w:rsidRPr="00892064" w14:paraId="06ED8602" w14:textId="77777777" w:rsidTr="00551B12">
        <w:trPr>
          <w:trHeight w:val="388"/>
        </w:trPr>
        <w:tc>
          <w:tcPr>
            <w:tcW w:w="6239" w:type="dxa"/>
          </w:tcPr>
          <w:p w14:paraId="16C3D489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Шабановское</w:t>
            </w:r>
            <w:proofErr w:type="spellEnd"/>
            <w:r w:rsidR="00485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5186" w14:textId="77777777" w:rsidR="005C1D11" w:rsidRPr="008E45E5" w:rsidRDefault="00102EC2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7,4</w:t>
            </w:r>
          </w:p>
        </w:tc>
      </w:tr>
      <w:tr w:rsidR="005C1D11" w:rsidRPr="00892064" w14:paraId="3D8163F3" w14:textId="77777777" w:rsidTr="00551B12">
        <w:trPr>
          <w:trHeight w:val="388"/>
        </w:trPr>
        <w:tc>
          <w:tcPr>
            <w:tcW w:w="6239" w:type="dxa"/>
          </w:tcPr>
          <w:p w14:paraId="613AA5CF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E10D" w14:textId="77777777" w:rsidR="005C1D11" w:rsidRPr="008E45E5" w:rsidRDefault="00102EC2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2551,2</w:t>
            </w:r>
          </w:p>
        </w:tc>
      </w:tr>
    </w:tbl>
    <w:p w14:paraId="27E42BE8" w14:textId="77777777" w:rsidR="00B07739" w:rsidRDefault="00B07739"/>
    <w:p w14:paraId="777539D2" w14:textId="77777777" w:rsidR="00922390" w:rsidRDefault="00922390"/>
    <w:p w14:paraId="6738259F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70083A2C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06AC9C07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26EA7DB4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0CE52EF9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4F47ABFF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0B9E2F8E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4E930CDD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7A614F8D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0235C931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6473FEBE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5100A3BB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20960C36" w14:textId="77777777" w:rsidR="004E0532" w:rsidRDefault="004E0532">
      <w:pPr>
        <w:rPr>
          <w:rFonts w:ascii="Times New Roman" w:hAnsi="Times New Roman" w:cs="Times New Roman"/>
          <w:sz w:val="28"/>
          <w:szCs w:val="28"/>
        </w:rPr>
      </w:pPr>
    </w:p>
    <w:p w14:paraId="375F2DD6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596E49C0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771030E0" w14:textId="77777777" w:rsidR="00AA04E6" w:rsidRPr="00AA04E6" w:rsidRDefault="00AA04E6">
      <w:pPr>
        <w:rPr>
          <w:rFonts w:ascii="Times New Roman" w:hAnsi="Times New Roman" w:cs="Times New Roman"/>
          <w:sz w:val="28"/>
          <w:szCs w:val="28"/>
        </w:rPr>
      </w:pPr>
      <w:r w:rsidRPr="00AA04E6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14:paraId="432FF151" w14:textId="77777777" w:rsidR="00922390" w:rsidRPr="00AA04E6" w:rsidRDefault="00AA04E6">
      <w:pPr>
        <w:rPr>
          <w:rFonts w:ascii="Times New Roman" w:hAnsi="Times New Roman" w:cs="Times New Roman"/>
          <w:sz w:val="28"/>
          <w:szCs w:val="28"/>
        </w:rPr>
      </w:pPr>
      <w:r w:rsidRPr="00AA04E6">
        <w:rPr>
          <w:rFonts w:ascii="Times New Roman" w:hAnsi="Times New Roman" w:cs="Times New Roman"/>
          <w:sz w:val="28"/>
          <w:szCs w:val="28"/>
        </w:rPr>
        <w:t xml:space="preserve">по закупкам для муниципальных нужд                                  </w:t>
      </w:r>
      <w:proofErr w:type="spellStart"/>
      <w:r w:rsidR="005E08EF">
        <w:rPr>
          <w:rFonts w:ascii="Times New Roman" w:hAnsi="Times New Roman" w:cs="Times New Roman"/>
          <w:sz w:val="28"/>
          <w:szCs w:val="28"/>
        </w:rPr>
        <w:t>О.Н.Ляшко</w:t>
      </w:r>
      <w:proofErr w:type="spellEnd"/>
    </w:p>
    <w:sectPr w:rsidR="00922390" w:rsidRPr="00AA04E6" w:rsidSect="00847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266BB" w14:textId="77777777" w:rsidR="00191C18" w:rsidRDefault="00191C18" w:rsidP="00176222">
      <w:pPr>
        <w:spacing w:line="240" w:lineRule="auto"/>
      </w:pPr>
      <w:r>
        <w:separator/>
      </w:r>
    </w:p>
  </w:endnote>
  <w:endnote w:type="continuationSeparator" w:id="0">
    <w:p w14:paraId="03728919" w14:textId="77777777" w:rsidR="00191C18" w:rsidRDefault="00191C18" w:rsidP="00176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07641" w14:textId="77777777" w:rsidR="00191C18" w:rsidRDefault="00191C18" w:rsidP="00176222">
      <w:pPr>
        <w:spacing w:line="240" w:lineRule="auto"/>
      </w:pPr>
      <w:r>
        <w:separator/>
      </w:r>
    </w:p>
  </w:footnote>
  <w:footnote w:type="continuationSeparator" w:id="0">
    <w:p w14:paraId="642A7E0D" w14:textId="77777777" w:rsidR="00191C18" w:rsidRDefault="00191C18" w:rsidP="001762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0A"/>
    <w:rsid w:val="000858D0"/>
    <w:rsid w:val="00102EC2"/>
    <w:rsid w:val="00105926"/>
    <w:rsid w:val="00176222"/>
    <w:rsid w:val="00191C18"/>
    <w:rsid w:val="00217D98"/>
    <w:rsid w:val="00246155"/>
    <w:rsid w:val="00265C4E"/>
    <w:rsid w:val="002C7D45"/>
    <w:rsid w:val="00317B0A"/>
    <w:rsid w:val="00350034"/>
    <w:rsid w:val="00370043"/>
    <w:rsid w:val="003D0A93"/>
    <w:rsid w:val="00411362"/>
    <w:rsid w:val="00423BA6"/>
    <w:rsid w:val="004437A0"/>
    <w:rsid w:val="00485CEA"/>
    <w:rsid w:val="004C745B"/>
    <w:rsid w:val="004E0532"/>
    <w:rsid w:val="005325A8"/>
    <w:rsid w:val="005767E2"/>
    <w:rsid w:val="00597083"/>
    <w:rsid w:val="005C08FE"/>
    <w:rsid w:val="005C1D11"/>
    <w:rsid w:val="005E08EF"/>
    <w:rsid w:val="005F6C5F"/>
    <w:rsid w:val="00621DA3"/>
    <w:rsid w:val="00655C55"/>
    <w:rsid w:val="0069428E"/>
    <w:rsid w:val="006A2B99"/>
    <w:rsid w:val="006B416C"/>
    <w:rsid w:val="00722D69"/>
    <w:rsid w:val="00723F65"/>
    <w:rsid w:val="00755DB2"/>
    <w:rsid w:val="007725ED"/>
    <w:rsid w:val="0079249F"/>
    <w:rsid w:val="007D14C1"/>
    <w:rsid w:val="00847253"/>
    <w:rsid w:val="00861EFC"/>
    <w:rsid w:val="00871E24"/>
    <w:rsid w:val="0089623C"/>
    <w:rsid w:val="008B7B35"/>
    <w:rsid w:val="008C562D"/>
    <w:rsid w:val="008E45E5"/>
    <w:rsid w:val="00901D4C"/>
    <w:rsid w:val="00901EF0"/>
    <w:rsid w:val="00922390"/>
    <w:rsid w:val="00976303"/>
    <w:rsid w:val="009A35DF"/>
    <w:rsid w:val="00A11ABD"/>
    <w:rsid w:val="00A74E3E"/>
    <w:rsid w:val="00A83B44"/>
    <w:rsid w:val="00AA04E6"/>
    <w:rsid w:val="00AA0C36"/>
    <w:rsid w:val="00AD77EB"/>
    <w:rsid w:val="00B07739"/>
    <w:rsid w:val="00B6231F"/>
    <w:rsid w:val="00BB1C70"/>
    <w:rsid w:val="00C04B4B"/>
    <w:rsid w:val="00C232DE"/>
    <w:rsid w:val="00C664CB"/>
    <w:rsid w:val="00D26348"/>
    <w:rsid w:val="00DB103D"/>
    <w:rsid w:val="00DC26BA"/>
    <w:rsid w:val="00DD5529"/>
    <w:rsid w:val="00E13AF0"/>
    <w:rsid w:val="00E32C75"/>
    <w:rsid w:val="00E45A76"/>
    <w:rsid w:val="00E90B2C"/>
    <w:rsid w:val="00E91578"/>
    <w:rsid w:val="00EC3533"/>
    <w:rsid w:val="00EC50FC"/>
    <w:rsid w:val="00F609BD"/>
    <w:rsid w:val="00FA26F5"/>
    <w:rsid w:val="00FD6199"/>
    <w:rsid w:val="00FE0543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863F"/>
  <w15:docId w15:val="{557839A6-70F6-4138-9E0C-9303E89ED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7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63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30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622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6222"/>
  </w:style>
  <w:style w:type="paragraph" w:styleId="a8">
    <w:name w:val="footer"/>
    <w:basedOn w:val="a"/>
    <w:link w:val="a9"/>
    <w:uiPriority w:val="99"/>
    <w:unhideWhenUsed/>
    <w:rsid w:val="0017622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6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E2AD5-8481-4DA8-B86D-4F82764E8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User</cp:lastModifiedBy>
  <cp:revision>2</cp:revision>
  <cp:lastPrinted>2022-05-06T12:40:00Z</cp:lastPrinted>
  <dcterms:created xsi:type="dcterms:W3CDTF">2023-09-07T07:35:00Z</dcterms:created>
  <dcterms:modified xsi:type="dcterms:W3CDTF">2023-09-07T07:35:00Z</dcterms:modified>
</cp:coreProperties>
</file>